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84D" w:rsidRDefault="00EC2D8D">
      <w:r>
        <w:t>Warriors!  (Or whatever we are calling them)</w:t>
      </w:r>
    </w:p>
    <w:p w:rsidR="00EC2D8D" w:rsidRDefault="00EC2D8D">
      <w:r>
        <w:tab/>
        <w:t>I am Solomon “</w:t>
      </w:r>
      <w:proofErr w:type="spellStart"/>
      <w:r>
        <w:t>Razorbane</w:t>
      </w:r>
      <w:proofErr w:type="spellEnd"/>
      <w:r>
        <w:t xml:space="preserve">” </w:t>
      </w:r>
      <w:proofErr w:type="spellStart"/>
      <w:r>
        <w:t>Rua</w:t>
      </w:r>
      <w:proofErr w:type="spellEnd"/>
      <w:r>
        <w:t xml:space="preserve">.  I am a seasoned Zombie killer and I am your leader.  You are with me, and therefore you will slaughter this undead Horde until there are none left.  The fool Vie thinks they can be saved.  Do not be deceived, they cannot; I have seen attempts to complete this task and it only ends with more deaths.  </w:t>
      </w:r>
      <w:proofErr w:type="gramStart"/>
      <w:r>
        <w:t>Deaths that could have been prevented.</w:t>
      </w:r>
      <w:proofErr w:type="gramEnd"/>
      <w:r>
        <w:t xml:space="preserve">  Can she not see that she is only putting her own people at risk?  I don’t know much about this “Rufio” character but it seems foolish to put his people at risk by living outside the safety of campus.  I am only trying to help and protect all of us as Humans; why can’t they see that?  We need to eliminate this disease before it spreads.</w:t>
      </w:r>
    </w:p>
    <w:p w:rsidR="00EC2D8D" w:rsidRDefault="00EC2D8D">
      <w:r>
        <w:tab/>
        <w:t xml:space="preserve">As I am a veteran of many Zombie Wars in the past I have some things that can help us that the other groups are unaware of…. I possess the knowledge to help create…… </w:t>
      </w:r>
      <w:proofErr w:type="gramStart"/>
      <w:r>
        <w:t>Super Humans.</w:t>
      </w:r>
      <w:proofErr w:type="gramEnd"/>
      <w:r>
        <w:t xml:space="preserve">  They are the ultimate defense against Zombies.  I cannot go into detail on how it is done or their powers here for fear that this communication will be intercepted.  I cannot risk that.</w:t>
      </w:r>
    </w:p>
    <w:p w:rsidR="00EC2D8D" w:rsidRDefault="00EC2D8D">
      <w:r>
        <w:tab/>
        <w:t xml:space="preserve">In order to create these Super Humans I need equipment.  This equipment is scattered around campus in certain locations.  Not only do we have to collect this equipment but we have to make sure that none of the other groups get it before us.  If they do, I will have to do some serious negotiating to retrieve them.  People, I HATE negotiating.  It also might mean the loss of our Super Humans altogether which we do not want.  Now if we happen to stumble upon </w:t>
      </w:r>
      <w:proofErr w:type="spellStart"/>
      <w:r>
        <w:t>Vie’s</w:t>
      </w:r>
      <w:proofErr w:type="spellEnd"/>
      <w:r>
        <w:t xml:space="preserve"> supplies that she is searching for to create her supposed vaccines that would be very fortuitous indeed.  It would give us an upper hand and also might lead to us obtaining some of these vaccines of hers; if the stupid things even work.</w:t>
      </w:r>
    </w:p>
    <w:p w:rsidR="00C35201" w:rsidRDefault="00C35201">
      <w:r>
        <w:tab/>
        <w:t xml:space="preserve">I can’t stress this enough: I need all of your support tonight.  Please come and meet me at </w:t>
      </w:r>
    </w:p>
    <w:p w:rsidR="00C35201" w:rsidRDefault="00C35201">
      <w:pPr>
        <w:rPr>
          <w:b/>
        </w:rPr>
      </w:pPr>
      <w:r w:rsidRPr="00C35201">
        <w:rPr>
          <w:b/>
        </w:rPr>
        <w:t>(Here inserted location and time information)</w:t>
      </w:r>
    </w:p>
    <w:p w:rsidR="00C35201" w:rsidRDefault="00C35201">
      <w:r>
        <w:t>Kill.  Survive.  Eliminate.  Dominate.</w:t>
      </w:r>
    </w:p>
    <w:p w:rsidR="00C35201" w:rsidRPr="00C35201" w:rsidRDefault="00C35201">
      <w:r>
        <w:t>-Solomon</w:t>
      </w:r>
    </w:p>
    <w:sectPr w:rsidR="00C35201" w:rsidRPr="00C35201" w:rsidSect="00A958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2D8D"/>
    <w:rsid w:val="00A9584D"/>
    <w:rsid w:val="00C35201"/>
    <w:rsid w:val="00EC2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Aho</dc:creator>
  <cp:lastModifiedBy>Sam Aho</cp:lastModifiedBy>
  <cp:revision>1</cp:revision>
  <dcterms:created xsi:type="dcterms:W3CDTF">2012-01-31T03:23:00Z</dcterms:created>
  <dcterms:modified xsi:type="dcterms:W3CDTF">2012-01-31T03:36:00Z</dcterms:modified>
</cp:coreProperties>
</file>